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Акопян Илья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Сушков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Федотов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Сергачёв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